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799" w:rsidRPr="00E04799" w:rsidRDefault="00E04799" w:rsidP="00E0479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70C0"/>
          <w:sz w:val="32"/>
          <w:szCs w:val="32"/>
          <w:lang w:eastAsia="ru-RU"/>
        </w:rPr>
      </w:pPr>
      <w:r w:rsidRPr="00E04799">
        <w:rPr>
          <w:rFonts w:ascii="Arial" w:eastAsia="Times New Roman" w:hAnsi="Arial" w:cs="Arial"/>
          <w:b/>
          <w:bCs/>
          <w:color w:val="0070C0"/>
          <w:sz w:val="32"/>
          <w:szCs w:val="32"/>
          <w:lang w:eastAsia="ru-RU"/>
        </w:rPr>
        <w:t>Консультация для педагогов МКДОУ №182 г. Кирова</w:t>
      </w:r>
    </w:p>
    <w:p w:rsidR="00E04799" w:rsidRPr="00E04799" w:rsidRDefault="00E04799" w:rsidP="00E047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B050"/>
          <w:sz w:val="21"/>
          <w:szCs w:val="21"/>
          <w:lang w:eastAsia="ru-RU"/>
        </w:rPr>
      </w:pPr>
      <w:r w:rsidRPr="00E04799">
        <w:rPr>
          <w:rFonts w:ascii="Arial" w:eastAsia="Times New Roman" w:hAnsi="Arial" w:cs="Arial"/>
          <w:b/>
          <w:bCs/>
          <w:color w:val="00B050"/>
          <w:sz w:val="32"/>
          <w:szCs w:val="32"/>
          <w:lang w:eastAsia="ru-RU"/>
        </w:rPr>
        <w:t>«ТВОРЧЕСКОЕ РАЗВИТИЕ ДЕТЕЙ В ПРОЦЕССЕ РАБОТЫ С ПРИРОДНЫМ МАТЕРИАЛОМ С УЧЕТОМ РЕГИОНАЛЬНОГО КОМПОНЕНТА»</w:t>
      </w:r>
    </w:p>
    <w:p w:rsidR="00E04799" w:rsidRPr="00E04799" w:rsidRDefault="00E04799" w:rsidP="00E047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B050"/>
          <w:sz w:val="21"/>
          <w:szCs w:val="21"/>
          <w:lang w:eastAsia="ru-RU"/>
        </w:rPr>
      </w:pPr>
    </w:p>
    <w:p w:rsidR="00E04799" w:rsidRPr="00E04799" w:rsidRDefault="00E04799" w:rsidP="00E04799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ФГОС основная общеобразовательная программа </w:t>
      </w:r>
      <w:r w:rsidRPr="00E047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учреждения состоит из двух частей</w:t>
      </w:r>
      <w:r w:rsidRPr="00E0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обязательной и части, формируемой участниками. Среди направленной образовательной программы ДОУ важное место занимает региональный компонент. </w:t>
      </w:r>
      <w:proofErr w:type="gramStart"/>
      <w:r w:rsidRPr="00E0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Региональный компонент – это часть содержания предметов базисного плана, включающих материалы о регионе (родная природа, культурное наследие-памятники архитектуры, искусства, декоративно-прикладного искусства, художественно-ремесленные традиции, язык, обряды, фольклор, народные игры и др.).</w:t>
      </w:r>
      <w:proofErr w:type="gramEnd"/>
    </w:p>
    <w:p w:rsidR="00E04799" w:rsidRPr="00E04799" w:rsidRDefault="00E04799" w:rsidP="00E04799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краеведение охватывает все образовательные области, то и задачи планирования должны быть представлены по всем 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E04799" w:rsidRPr="00E04799" w:rsidRDefault="00E04799" w:rsidP="00E04799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рассмотрим образовательную область в региональном компоненте художественно эстетическое развитие.</w:t>
      </w:r>
    </w:p>
    <w:p w:rsidR="00E04799" w:rsidRPr="00E04799" w:rsidRDefault="00E04799" w:rsidP="00E04799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7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04799" w:rsidRPr="00E04799" w:rsidRDefault="00E04799" w:rsidP="00E0479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E0479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Художественно-эстетическое развитие предполагает развитие</w:t>
      </w:r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предпосылок ценностно-смыслового восприятия и понимания произведений искусства (словесного, музыкального, изобразительного, мира природы; становление эстетического отношения к окружающему миру; формирование элементарных представлений о видах искусства; восприятие музыки, </w:t>
      </w:r>
      <w:r w:rsidRPr="00E0479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художественной литературы</w:t>
      </w:r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фольклора; стимулирование сопереживания персонажам </w:t>
      </w:r>
      <w:r w:rsidRPr="00E0479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художественных произведений</w:t>
      </w:r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 реализация самостоятельной творческой деятельности детей (изобразительной, </w:t>
      </w:r>
      <w:r w:rsidRPr="00E0479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конструктивно-модельной</w:t>
      </w:r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музыкальной и др.).</w:t>
      </w:r>
      <w:proofErr w:type="gramEnd"/>
    </w:p>
    <w:p w:rsidR="00E04799" w:rsidRPr="00E04799" w:rsidRDefault="00E04799" w:rsidP="00E0479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Основные цели и задачи </w:t>
      </w:r>
      <w:r w:rsidRPr="00E0479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художественно-эстетическое развития</w:t>
      </w:r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является 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 </w:t>
      </w:r>
      <w:r w:rsidRPr="00E0479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художественно</w:t>
      </w:r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творческой деятельности.</w:t>
      </w:r>
    </w:p>
    <w:p w:rsidR="00E04799" w:rsidRPr="00E04799" w:rsidRDefault="00E04799" w:rsidP="00E0479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79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Развитие</w:t>
      </w:r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эстетических чувств детей, </w:t>
      </w:r>
      <w:r w:rsidRPr="00E0479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художественного восприятия</w:t>
      </w:r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образных представлений, воображения, </w:t>
      </w:r>
      <w:r w:rsidRPr="00E0479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художественно-творческих способностей</w:t>
      </w:r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E04799" w:rsidRPr="00E04799" w:rsidRDefault="00E04799" w:rsidP="00E0479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79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Развитие детского художественного творчества</w:t>
      </w:r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интереса к самостоятельной творческой </w:t>
      </w:r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деятельности </w:t>
      </w:r>
      <w:r w:rsidRPr="00E0479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(изобразительной, конструктивно модельной, муз</w:t>
      </w:r>
      <w:proofErr w:type="gramStart"/>
      <w:r w:rsidRPr="00E0479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E0479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0479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E0479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др.)</w:t>
      </w:r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E04799" w:rsidRPr="00E04799" w:rsidRDefault="00E04799" w:rsidP="00E0479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Реализация </w:t>
      </w:r>
      <w:r w:rsidRPr="00E0479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регионального компонента </w:t>
      </w:r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(культурное наследие, родная природа, традиции, фольклор и многое другое) в </w:t>
      </w:r>
      <w:r w:rsidRPr="00E0479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дошкольном</w:t>
      </w:r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образовании помогает детям ощутить и осознать свою принадлежность к своей </w:t>
      </w:r>
      <w:r w:rsidRPr="00E0479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«Малой Родине»</w:t>
      </w:r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ее истокам, к своему дому. </w:t>
      </w:r>
      <w:r w:rsidRPr="00E0479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Региональный компонент</w:t>
      </w:r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является важнейшей составляющей современного образования, использование которого способствует формированию первоначальных представлений об особенностях родного края, об истории края, о жизни и культуре народов родного края.</w:t>
      </w:r>
    </w:p>
    <w:p w:rsidR="00E04799" w:rsidRPr="00E04799" w:rsidRDefault="00E04799" w:rsidP="00E0479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Особую роль играет в </w:t>
      </w:r>
      <w:r w:rsidRPr="00E0479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развитии</w:t>
      </w:r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воображения детей предоставление детям возможности заниматься разнообразными </w:t>
      </w:r>
      <w:r w:rsidRPr="00E0479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художественными видами деятельности</w:t>
      </w:r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которые вызывает эмоционально-положительное отношение к Родному краю.</w:t>
      </w:r>
    </w:p>
    <w:p w:rsidR="00E04799" w:rsidRPr="00E04799" w:rsidRDefault="00E04799" w:rsidP="00E0479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Организация </w:t>
      </w:r>
      <w:r w:rsidRPr="00E0479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художественно-эстетической</w:t>
      </w:r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деятельности с учетом </w:t>
      </w:r>
      <w:r w:rsidRPr="00E0479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регионального компонента</w:t>
      </w:r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вызывает познавательную активность ребенка, таким образом, знакомые и понятные признаки должны сочетаться с </w:t>
      </w:r>
      <w:proofErr w:type="gramStart"/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новыми</w:t>
      </w:r>
      <w:proofErr w:type="gramEnd"/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неожиданными во время знакомства с малой Родиной.</w:t>
      </w:r>
    </w:p>
    <w:p w:rsidR="00E04799" w:rsidRPr="00E04799" w:rsidRDefault="00E04799" w:rsidP="00E0479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79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Художественные</w:t>
      </w:r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произведения занимают значительное место в формировании межкультурных и межнациональных связей, способствуют взаимопониманию и взаимообогащению внутреннего мира людей.</w:t>
      </w:r>
    </w:p>
    <w:p w:rsidR="00E04799" w:rsidRPr="00E04799" w:rsidRDefault="00E04799" w:rsidP="00E0479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Произведения писателей и поэтов помогут воспитателю в приобщении детей к богатому национальному наследию родного края</w:t>
      </w:r>
      <w:proofErr w:type="gramStart"/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формировании национального самосознания детей и их толерантного отношения друг к другу, независимо от этнических и религиозных отличий.</w:t>
      </w:r>
    </w:p>
    <w:p w:rsidR="00E04799" w:rsidRPr="00E04799" w:rsidRDefault="00E04799" w:rsidP="00E0479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Источниками </w:t>
      </w:r>
      <w:r w:rsidRPr="00E0479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художественного </w:t>
      </w:r>
      <w:r w:rsidRPr="00E04799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чтения и рассказывания детям являются</w:t>
      </w:r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E04799" w:rsidRPr="00E04799" w:rsidRDefault="00E04799" w:rsidP="00E0479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Устное народное творчество, </w:t>
      </w:r>
      <w:r w:rsidRPr="00E04799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фольклор</w:t>
      </w:r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E04799" w:rsidRPr="00E04799" w:rsidRDefault="00E04799" w:rsidP="00E0479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- народнопоэтические произведения (</w:t>
      </w:r>
      <w:proofErr w:type="spellStart"/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потешки</w:t>
      </w:r>
      <w:proofErr w:type="spellEnd"/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считалки, </w:t>
      </w:r>
      <w:proofErr w:type="spellStart"/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заклички</w:t>
      </w:r>
      <w:proofErr w:type="spellEnd"/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присказки, загадки, скороговорки, пословицы, поговорки);</w:t>
      </w:r>
      <w:proofErr w:type="gramEnd"/>
    </w:p>
    <w:p w:rsidR="00E04799" w:rsidRPr="00E04799" w:rsidRDefault="00E04799" w:rsidP="00E0479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- прозаические произведения </w:t>
      </w:r>
      <w:r w:rsidRPr="00E0479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(сказки, сказания, легенды, притчи, былины, мифы)</w:t>
      </w:r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E04799" w:rsidRPr="00E04799" w:rsidRDefault="00E04799" w:rsidP="00E0479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- игровой фольклор (народные хороводные, подвижные игры, игры-драматизации с текстом и диалогами).</w:t>
      </w:r>
    </w:p>
    <w:p w:rsidR="00E04799" w:rsidRPr="00E04799" w:rsidRDefault="00E04799" w:rsidP="00E0479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Произведения классической и современной литературы</w:t>
      </w:r>
    </w:p>
    <w:p w:rsidR="00E04799" w:rsidRPr="00E04799" w:rsidRDefault="00E04799" w:rsidP="00E0479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Произведения  писателей и поэтов.</w:t>
      </w:r>
    </w:p>
    <w:p w:rsidR="00E04799" w:rsidRPr="00E04799" w:rsidRDefault="00E04799" w:rsidP="00E0479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 соответствии с возрастными, индивидуальными особенностями детей рекомендуется предлагать им те </w:t>
      </w:r>
      <w:r w:rsidRPr="00E0479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художественно-познавательные и собственно художественные произведения</w:t>
      </w:r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которые помогут донести до детей нравственно-духовные понятия, идеи толерантности, познакомить их с жизнью, бытом, культурой, историей людей, живших и проживающих в родном городе.</w:t>
      </w:r>
    </w:p>
    <w:p w:rsidR="00E04799" w:rsidRPr="00E04799" w:rsidRDefault="00E04799" w:rsidP="00E0479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79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Развитие</w:t>
      </w:r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у детей общей музыкальности рекомендуется осуществлять, используя наряду с классическим и </w:t>
      </w:r>
      <w:r w:rsidRPr="00E0479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высокохудожественным</w:t>
      </w:r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современным музыкальным репертуаром фольклорные произведения  и произведения современных  авторов.</w:t>
      </w:r>
    </w:p>
    <w:p w:rsidR="00E04799" w:rsidRPr="00E04799" w:rsidRDefault="00E04799" w:rsidP="00E0479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Детям необходимо дать общие понятия о праздниках, например, как и когда к людям пришли праздники, с чем они были связаны, праздники бывают разные.</w:t>
      </w:r>
    </w:p>
    <w:p w:rsidR="00E04799" w:rsidRPr="00E04799" w:rsidRDefault="00E04799" w:rsidP="00E0479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Детей </w:t>
      </w:r>
      <w:r w:rsidRPr="00E0479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дошкольного</w:t>
      </w:r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возраста рекомендуется знакомить с наиболее известными и значимыми праздниками людей, проживающих в родном крае.</w:t>
      </w:r>
    </w:p>
    <w:p w:rsidR="00E04799" w:rsidRPr="00E04799" w:rsidRDefault="00E04799" w:rsidP="00E0479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79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Региональный компонент</w:t>
      </w:r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пронизывает все формы и направления </w:t>
      </w:r>
      <w:proofErr w:type="spellStart"/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воспитательно</w:t>
      </w:r>
      <w:proofErr w:type="spellEnd"/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-образовательного процесса.</w:t>
      </w:r>
    </w:p>
    <w:p w:rsidR="00E04799" w:rsidRPr="00E04799" w:rsidRDefault="00E04799" w:rsidP="00E0479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79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Художественно-эстетическое развитие</w:t>
      </w:r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оказывает благотворное влияние на мыслительную деятельность </w:t>
      </w:r>
      <w:r w:rsidRPr="00E0479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E04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Искусство обладает способностью вносить в мир ребенка радость, бодрые ритмы, давать положительные эмоции. При знакомстве с искусством родного края перед детьми раскрывается разнообразие и богатство культуры народа, усваиваются многогранные традиции и обычаи. Кроме того, сам процесс работы над рисунком, аппликацией, поделкой доставляет детям большое удовольствие.</w:t>
      </w:r>
    </w:p>
    <w:p w:rsidR="00E04799" w:rsidRPr="00E04799" w:rsidRDefault="00E04799" w:rsidP="00E04799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– будущее нашей страны. Если мы хотим воспитать здоровое в моральн</w:t>
      </w:r>
      <w:proofErr w:type="gramStart"/>
      <w:r w:rsidRPr="00E0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E0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нравственном направление поколение нужно в первую очередь прививать любовь к своей Родине, традициям и культуре.</w:t>
      </w:r>
    </w:p>
    <w:p w:rsidR="00E04799" w:rsidRPr="00E04799" w:rsidRDefault="00E04799" w:rsidP="00E04799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7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04799" w:rsidRPr="00E04799" w:rsidRDefault="00E04799" w:rsidP="00E04799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7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04799" w:rsidRPr="00E04799" w:rsidRDefault="00E04799" w:rsidP="00E04799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7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318CE" w:rsidRDefault="004318CE"/>
    <w:sectPr w:rsidR="00431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59"/>
    <w:rsid w:val="00000158"/>
    <w:rsid w:val="000024ED"/>
    <w:rsid w:val="00003D86"/>
    <w:rsid w:val="00004E15"/>
    <w:rsid w:val="00006581"/>
    <w:rsid w:val="00010227"/>
    <w:rsid w:val="0001064E"/>
    <w:rsid w:val="00013F66"/>
    <w:rsid w:val="0001400B"/>
    <w:rsid w:val="00014A8E"/>
    <w:rsid w:val="00015E78"/>
    <w:rsid w:val="000200C9"/>
    <w:rsid w:val="0002095D"/>
    <w:rsid w:val="00022AD0"/>
    <w:rsid w:val="00023E1E"/>
    <w:rsid w:val="00024B00"/>
    <w:rsid w:val="00025485"/>
    <w:rsid w:val="00025A77"/>
    <w:rsid w:val="00026235"/>
    <w:rsid w:val="0002710E"/>
    <w:rsid w:val="00031544"/>
    <w:rsid w:val="00042895"/>
    <w:rsid w:val="000439CF"/>
    <w:rsid w:val="000467F8"/>
    <w:rsid w:val="00054E95"/>
    <w:rsid w:val="00057410"/>
    <w:rsid w:val="00057720"/>
    <w:rsid w:val="00057CBE"/>
    <w:rsid w:val="00065BE2"/>
    <w:rsid w:val="00066D41"/>
    <w:rsid w:val="000712C1"/>
    <w:rsid w:val="00072298"/>
    <w:rsid w:val="00073D7D"/>
    <w:rsid w:val="00075BFA"/>
    <w:rsid w:val="00075D15"/>
    <w:rsid w:val="000775E4"/>
    <w:rsid w:val="00077BFA"/>
    <w:rsid w:val="00077CFB"/>
    <w:rsid w:val="000819CE"/>
    <w:rsid w:val="0008353F"/>
    <w:rsid w:val="0008371C"/>
    <w:rsid w:val="000840C0"/>
    <w:rsid w:val="0008417C"/>
    <w:rsid w:val="00086B60"/>
    <w:rsid w:val="000902AE"/>
    <w:rsid w:val="0009065E"/>
    <w:rsid w:val="00091CCC"/>
    <w:rsid w:val="00091D45"/>
    <w:rsid w:val="000932BC"/>
    <w:rsid w:val="00096C76"/>
    <w:rsid w:val="000A098E"/>
    <w:rsid w:val="000A3619"/>
    <w:rsid w:val="000A4839"/>
    <w:rsid w:val="000A62D5"/>
    <w:rsid w:val="000B0D95"/>
    <w:rsid w:val="000B3888"/>
    <w:rsid w:val="000B7052"/>
    <w:rsid w:val="000C1138"/>
    <w:rsid w:val="000C2900"/>
    <w:rsid w:val="000C3223"/>
    <w:rsid w:val="000C3882"/>
    <w:rsid w:val="000C3FD3"/>
    <w:rsid w:val="000C4C9D"/>
    <w:rsid w:val="000C6EEB"/>
    <w:rsid w:val="000E030D"/>
    <w:rsid w:val="000E08BB"/>
    <w:rsid w:val="000E4AEF"/>
    <w:rsid w:val="000E4BF4"/>
    <w:rsid w:val="000E55FF"/>
    <w:rsid w:val="000F118B"/>
    <w:rsid w:val="000F51F5"/>
    <w:rsid w:val="000F5B61"/>
    <w:rsid w:val="00100E98"/>
    <w:rsid w:val="00102A8A"/>
    <w:rsid w:val="00103F76"/>
    <w:rsid w:val="00107428"/>
    <w:rsid w:val="001127DE"/>
    <w:rsid w:val="00113569"/>
    <w:rsid w:val="00114858"/>
    <w:rsid w:val="001165DA"/>
    <w:rsid w:val="0012126D"/>
    <w:rsid w:val="0012459A"/>
    <w:rsid w:val="0013232A"/>
    <w:rsid w:val="00132F48"/>
    <w:rsid w:val="001339BD"/>
    <w:rsid w:val="00134AF9"/>
    <w:rsid w:val="001354AA"/>
    <w:rsid w:val="00135B56"/>
    <w:rsid w:val="00137559"/>
    <w:rsid w:val="00137687"/>
    <w:rsid w:val="001417AF"/>
    <w:rsid w:val="0014475D"/>
    <w:rsid w:val="001447DD"/>
    <w:rsid w:val="001454CB"/>
    <w:rsid w:val="0014720E"/>
    <w:rsid w:val="0014765F"/>
    <w:rsid w:val="00147F10"/>
    <w:rsid w:val="0015215B"/>
    <w:rsid w:val="00153B62"/>
    <w:rsid w:val="00154823"/>
    <w:rsid w:val="001601EA"/>
    <w:rsid w:val="00161D93"/>
    <w:rsid w:val="00163CFC"/>
    <w:rsid w:val="001657CC"/>
    <w:rsid w:val="001706D7"/>
    <w:rsid w:val="00170DA4"/>
    <w:rsid w:val="00173308"/>
    <w:rsid w:val="0017480D"/>
    <w:rsid w:val="00176350"/>
    <w:rsid w:val="00176A04"/>
    <w:rsid w:val="00177B55"/>
    <w:rsid w:val="00177E03"/>
    <w:rsid w:val="0018060F"/>
    <w:rsid w:val="00180966"/>
    <w:rsid w:val="00186FFF"/>
    <w:rsid w:val="00187068"/>
    <w:rsid w:val="00192941"/>
    <w:rsid w:val="001957E7"/>
    <w:rsid w:val="00196D98"/>
    <w:rsid w:val="0019711E"/>
    <w:rsid w:val="001A012A"/>
    <w:rsid w:val="001A1DB3"/>
    <w:rsid w:val="001A2713"/>
    <w:rsid w:val="001A399F"/>
    <w:rsid w:val="001A4CCB"/>
    <w:rsid w:val="001A58B2"/>
    <w:rsid w:val="001A70BC"/>
    <w:rsid w:val="001B0960"/>
    <w:rsid w:val="001B09EF"/>
    <w:rsid w:val="001B0A52"/>
    <w:rsid w:val="001B1A96"/>
    <w:rsid w:val="001B2B0A"/>
    <w:rsid w:val="001C3634"/>
    <w:rsid w:val="001C4639"/>
    <w:rsid w:val="001C6964"/>
    <w:rsid w:val="001C71F6"/>
    <w:rsid w:val="001D316F"/>
    <w:rsid w:val="001D3C12"/>
    <w:rsid w:val="001D4E88"/>
    <w:rsid w:val="001D6CF7"/>
    <w:rsid w:val="001E348C"/>
    <w:rsid w:val="001E36E5"/>
    <w:rsid w:val="001E4134"/>
    <w:rsid w:val="001E4DA3"/>
    <w:rsid w:val="001E61D8"/>
    <w:rsid w:val="001E6AD2"/>
    <w:rsid w:val="001E7AF4"/>
    <w:rsid w:val="001F331D"/>
    <w:rsid w:val="001F3F4E"/>
    <w:rsid w:val="001F5627"/>
    <w:rsid w:val="00200F74"/>
    <w:rsid w:val="00202B70"/>
    <w:rsid w:val="00202C72"/>
    <w:rsid w:val="00204B2D"/>
    <w:rsid w:val="00211E77"/>
    <w:rsid w:val="00211EDB"/>
    <w:rsid w:val="0021277B"/>
    <w:rsid w:val="00213859"/>
    <w:rsid w:val="00217668"/>
    <w:rsid w:val="00217854"/>
    <w:rsid w:val="002227A4"/>
    <w:rsid w:val="00223777"/>
    <w:rsid w:val="0022740D"/>
    <w:rsid w:val="00227E74"/>
    <w:rsid w:val="00227EAD"/>
    <w:rsid w:val="002310F9"/>
    <w:rsid w:val="00231D96"/>
    <w:rsid w:val="00231E9F"/>
    <w:rsid w:val="002338A5"/>
    <w:rsid w:val="00233F3D"/>
    <w:rsid w:val="002340E8"/>
    <w:rsid w:val="0024211D"/>
    <w:rsid w:val="00242FF9"/>
    <w:rsid w:val="00245695"/>
    <w:rsid w:val="00250E96"/>
    <w:rsid w:val="00250FA1"/>
    <w:rsid w:val="00252D5B"/>
    <w:rsid w:val="00255898"/>
    <w:rsid w:val="00256AA0"/>
    <w:rsid w:val="00260C36"/>
    <w:rsid w:val="002656FE"/>
    <w:rsid w:val="00266A27"/>
    <w:rsid w:val="00266F67"/>
    <w:rsid w:val="00266F7D"/>
    <w:rsid w:val="0027304A"/>
    <w:rsid w:val="0027408B"/>
    <w:rsid w:val="00275140"/>
    <w:rsid w:val="00280317"/>
    <w:rsid w:val="00283206"/>
    <w:rsid w:val="00286285"/>
    <w:rsid w:val="002863D7"/>
    <w:rsid w:val="00290BFA"/>
    <w:rsid w:val="00291085"/>
    <w:rsid w:val="00291B7E"/>
    <w:rsid w:val="00292D07"/>
    <w:rsid w:val="00294EAB"/>
    <w:rsid w:val="002960A4"/>
    <w:rsid w:val="002A27DE"/>
    <w:rsid w:val="002A612D"/>
    <w:rsid w:val="002B00EC"/>
    <w:rsid w:val="002B0EDF"/>
    <w:rsid w:val="002B237F"/>
    <w:rsid w:val="002B3182"/>
    <w:rsid w:val="002B3AD3"/>
    <w:rsid w:val="002B3F3A"/>
    <w:rsid w:val="002B55B7"/>
    <w:rsid w:val="002B6C5D"/>
    <w:rsid w:val="002C171A"/>
    <w:rsid w:val="002C21B4"/>
    <w:rsid w:val="002C560A"/>
    <w:rsid w:val="002C7CCC"/>
    <w:rsid w:val="002C7F25"/>
    <w:rsid w:val="002D04CF"/>
    <w:rsid w:val="002D0C27"/>
    <w:rsid w:val="002D2397"/>
    <w:rsid w:val="002D3A05"/>
    <w:rsid w:val="002D3C4E"/>
    <w:rsid w:val="002E2C10"/>
    <w:rsid w:val="002E3E39"/>
    <w:rsid w:val="002E50C5"/>
    <w:rsid w:val="002E7FE9"/>
    <w:rsid w:val="002F176B"/>
    <w:rsid w:val="002F1C54"/>
    <w:rsid w:val="002F5807"/>
    <w:rsid w:val="002F592F"/>
    <w:rsid w:val="002F6B97"/>
    <w:rsid w:val="00300319"/>
    <w:rsid w:val="00307388"/>
    <w:rsid w:val="0031142E"/>
    <w:rsid w:val="003114A3"/>
    <w:rsid w:val="00314B6D"/>
    <w:rsid w:val="00315E12"/>
    <w:rsid w:val="003201D1"/>
    <w:rsid w:val="00324CA4"/>
    <w:rsid w:val="00326F0D"/>
    <w:rsid w:val="00326FAA"/>
    <w:rsid w:val="00330514"/>
    <w:rsid w:val="00330520"/>
    <w:rsid w:val="003318CA"/>
    <w:rsid w:val="00332483"/>
    <w:rsid w:val="00334A13"/>
    <w:rsid w:val="00337B1C"/>
    <w:rsid w:val="003400F4"/>
    <w:rsid w:val="00342706"/>
    <w:rsid w:val="00342850"/>
    <w:rsid w:val="00345911"/>
    <w:rsid w:val="0034777F"/>
    <w:rsid w:val="003479B1"/>
    <w:rsid w:val="003505CC"/>
    <w:rsid w:val="0035203B"/>
    <w:rsid w:val="00357DC5"/>
    <w:rsid w:val="00357E5E"/>
    <w:rsid w:val="00361298"/>
    <w:rsid w:val="003613A8"/>
    <w:rsid w:val="00361F0A"/>
    <w:rsid w:val="00363F0D"/>
    <w:rsid w:val="00364DDC"/>
    <w:rsid w:val="0036576C"/>
    <w:rsid w:val="003660DC"/>
    <w:rsid w:val="003666C0"/>
    <w:rsid w:val="003678DB"/>
    <w:rsid w:val="00371B1D"/>
    <w:rsid w:val="00372C5D"/>
    <w:rsid w:val="003752AA"/>
    <w:rsid w:val="0037662D"/>
    <w:rsid w:val="00377634"/>
    <w:rsid w:val="003777DE"/>
    <w:rsid w:val="00380386"/>
    <w:rsid w:val="003860EA"/>
    <w:rsid w:val="00386D17"/>
    <w:rsid w:val="00387BC6"/>
    <w:rsid w:val="003911E6"/>
    <w:rsid w:val="00395829"/>
    <w:rsid w:val="00395835"/>
    <w:rsid w:val="003968CB"/>
    <w:rsid w:val="003A2E3B"/>
    <w:rsid w:val="003A3CC7"/>
    <w:rsid w:val="003A458F"/>
    <w:rsid w:val="003B0A6F"/>
    <w:rsid w:val="003B1BFC"/>
    <w:rsid w:val="003B1CCF"/>
    <w:rsid w:val="003B24FF"/>
    <w:rsid w:val="003B524A"/>
    <w:rsid w:val="003C04FD"/>
    <w:rsid w:val="003C3501"/>
    <w:rsid w:val="003C756D"/>
    <w:rsid w:val="003D3C72"/>
    <w:rsid w:val="003D4AB2"/>
    <w:rsid w:val="003E2B66"/>
    <w:rsid w:val="003E34C4"/>
    <w:rsid w:val="003E697F"/>
    <w:rsid w:val="003F187E"/>
    <w:rsid w:val="003F2259"/>
    <w:rsid w:val="003F4A89"/>
    <w:rsid w:val="003F65B6"/>
    <w:rsid w:val="003F77CC"/>
    <w:rsid w:val="004013DF"/>
    <w:rsid w:val="00405057"/>
    <w:rsid w:val="00405CF2"/>
    <w:rsid w:val="00406AB2"/>
    <w:rsid w:val="004135F8"/>
    <w:rsid w:val="00415A27"/>
    <w:rsid w:val="0041655F"/>
    <w:rsid w:val="0041744C"/>
    <w:rsid w:val="004211EC"/>
    <w:rsid w:val="0042339A"/>
    <w:rsid w:val="00425A24"/>
    <w:rsid w:val="00426013"/>
    <w:rsid w:val="004318CE"/>
    <w:rsid w:val="00431D03"/>
    <w:rsid w:val="00436812"/>
    <w:rsid w:val="00436BDE"/>
    <w:rsid w:val="00436BEB"/>
    <w:rsid w:val="00437305"/>
    <w:rsid w:val="00441AFE"/>
    <w:rsid w:val="0044291C"/>
    <w:rsid w:val="004430E7"/>
    <w:rsid w:val="004431CB"/>
    <w:rsid w:val="00443BB6"/>
    <w:rsid w:val="00444B97"/>
    <w:rsid w:val="004513D6"/>
    <w:rsid w:val="00451570"/>
    <w:rsid w:val="00454D47"/>
    <w:rsid w:val="00454D4C"/>
    <w:rsid w:val="00455E19"/>
    <w:rsid w:val="00455F57"/>
    <w:rsid w:val="00456D06"/>
    <w:rsid w:val="0046057A"/>
    <w:rsid w:val="00461317"/>
    <w:rsid w:val="00461B43"/>
    <w:rsid w:val="0046210F"/>
    <w:rsid w:val="004632B3"/>
    <w:rsid w:val="004633FB"/>
    <w:rsid w:val="00463461"/>
    <w:rsid w:val="0046378C"/>
    <w:rsid w:val="00471195"/>
    <w:rsid w:val="004719F3"/>
    <w:rsid w:val="0047236C"/>
    <w:rsid w:val="00472720"/>
    <w:rsid w:val="0048293A"/>
    <w:rsid w:val="00483AC0"/>
    <w:rsid w:val="00486605"/>
    <w:rsid w:val="00487AC9"/>
    <w:rsid w:val="00490965"/>
    <w:rsid w:val="00492377"/>
    <w:rsid w:val="004942A8"/>
    <w:rsid w:val="004A02BA"/>
    <w:rsid w:val="004A09D6"/>
    <w:rsid w:val="004A1250"/>
    <w:rsid w:val="004A206E"/>
    <w:rsid w:val="004A4ACB"/>
    <w:rsid w:val="004A7878"/>
    <w:rsid w:val="004A78C0"/>
    <w:rsid w:val="004B39AF"/>
    <w:rsid w:val="004B3D8C"/>
    <w:rsid w:val="004B3EDC"/>
    <w:rsid w:val="004B4F29"/>
    <w:rsid w:val="004B5BD7"/>
    <w:rsid w:val="004B7B10"/>
    <w:rsid w:val="004C033B"/>
    <w:rsid w:val="004C1DCC"/>
    <w:rsid w:val="004C2007"/>
    <w:rsid w:val="004C237A"/>
    <w:rsid w:val="004C6224"/>
    <w:rsid w:val="004C65E6"/>
    <w:rsid w:val="004D2E60"/>
    <w:rsid w:val="004D3716"/>
    <w:rsid w:val="004D3913"/>
    <w:rsid w:val="004D5E9C"/>
    <w:rsid w:val="004E639E"/>
    <w:rsid w:val="004E7036"/>
    <w:rsid w:val="004F05EC"/>
    <w:rsid w:val="004F17E6"/>
    <w:rsid w:val="004F53AA"/>
    <w:rsid w:val="00505542"/>
    <w:rsid w:val="00512488"/>
    <w:rsid w:val="00515CF6"/>
    <w:rsid w:val="00517783"/>
    <w:rsid w:val="00517AE9"/>
    <w:rsid w:val="00520C04"/>
    <w:rsid w:val="00523C6F"/>
    <w:rsid w:val="00526089"/>
    <w:rsid w:val="00530927"/>
    <w:rsid w:val="00531FC2"/>
    <w:rsid w:val="005354D2"/>
    <w:rsid w:val="00541AC0"/>
    <w:rsid w:val="00542D15"/>
    <w:rsid w:val="00544620"/>
    <w:rsid w:val="005512D7"/>
    <w:rsid w:val="005545D4"/>
    <w:rsid w:val="005555CD"/>
    <w:rsid w:val="0056213C"/>
    <w:rsid w:val="00562E39"/>
    <w:rsid w:val="00563B83"/>
    <w:rsid w:val="00563C1C"/>
    <w:rsid w:val="00564AA2"/>
    <w:rsid w:val="00565CCC"/>
    <w:rsid w:val="005705D2"/>
    <w:rsid w:val="005715D7"/>
    <w:rsid w:val="00573459"/>
    <w:rsid w:val="0057540F"/>
    <w:rsid w:val="00581653"/>
    <w:rsid w:val="005819EC"/>
    <w:rsid w:val="0058263D"/>
    <w:rsid w:val="00585D65"/>
    <w:rsid w:val="00592D46"/>
    <w:rsid w:val="00595903"/>
    <w:rsid w:val="005959A6"/>
    <w:rsid w:val="00595B0B"/>
    <w:rsid w:val="00597A1E"/>
    <w:rsid w:val="005A1060"/>
    <w:rsid w:val="005A1125"/>
    <w:rsid w:val="005A531A"/>
    <w:rsid w:val="005B08C4"/>
    <w:rsid w:val="005B7801"/>
    <w:rsid w:val="005C0C88"/>
    <w:rsid w:val="005C251D"/>
    <w:rsid w:val="005C31D5"/>
    <w:rsid w:val="005D260B"/>
    <w:rsid w:val="005D2F1F"/>
    <w:rsid w:val="005D4C86"/>
    <w:rsid w:val="005D7DB3"/>
    <w:rsid w:val="005E1B1B"/>
    <w:rsid w:val="005F25EA"/>
    <w:rsid w:val="005F2856"/>
    <w:rsid w:val="005F2C92"/>
    <w:rsid w:val="00603A78"/>
    <w:rsid w:val="00603A7F"/>
    <w:rsid w:val="006052A6"/>
    <w:rsid w:val="00613361"/>
    <w:rsid w:val="0061368B"/>
    <w:rsid w:val="00614C2E"/>
    <w:rsid w:val="00615941"/>
    <w:rsid w:val="00615CFC"/>
    <w:rsid w:val="00616F80"/>
    <w:rsid w:val="00617F9F"/>
    <w:rsid w:val="006218AF"/>
    <w:rsid w:val="00621D5B"/>
    <w:rsid w:val="006239EA"/>
    <w:rsid w:val="006259F8"/>
    <w:rsid w:val="00626AB6"/>
    <w:rsid w:val="006270F4"/>
    <w:rsid w:val="00630C44"/>
    <w:rsid w:val="00631386"/>
    <w:rsid w:val="0063241A"/>
    <w:rsid w:val="00634CE8"/>
    <w:rsid w:val="0063673A"/>
    <w:rsid w:val="006419CF"/>
    <w:rsid w:val="00643C9E"/>
    <w:rsid w:val="00647852"/>
    <w:rsid w:val="00647CDE"/>
    <w:rsid w:val="006521B5"/>
    <w:rsid w:val="00653D2A"/>
    <w:rsid w:val="00656642"/>
    <w:rsid w:val="00656FF1"/>
    <w:rsid w:val="00657E19"/>
    <w:rsid w:val="00660460"/>
    <w:rsid w:val="006607D8"/>
    <w:rsid w:val="00662401"/>
    <w:rsid w:val="00662EF4"/>
    <w:rsid w:val="00666066"/>
    <w:rsid w:val="00666ABD"/>
    <w:rsid w:val="0067149B"/>
    <w:rsid w:val="006746F4"/>
    <w:rsid w:val="00674A1D"/>
    <w:rsid w:val="00675AB3"/>
    <w:rsid w:val="006765EA"/>
    <w:rsid w:val="00681702"/>
    <w:rsid w:val="00685AE7"/>
    <w:rsid w:val="00687E96"/>
    <w:rsid w:val="00690DCB"/>
    <w:rsid w:val="006A025E"/>
    <w:rsid w:val="006A0409"/>
    <w:rsid w:val="006A1517"/>
    <w:rsid w:val="006A151A"/>
    <w:rsid w:val="006A2389"/>
    <w:rsid w:val="006A550B"/>
    <w:rsid w:val="006B0B97"/>
    <w:rsid w:val="006B2DC4"/>
    <w:rsid w:val="006B2F12"/>
    <w:rsid w:val="006B3635"/>
    <w:rsid w:val="006B441A"/>
    <w:rsid w:val="006B4E2D"/>
    <w:rsid w:val="006B6134"/>
    <w:rsid w:val="006B7092"/>
    <w:rsid w:val="006B71C9"/>
    <w:rsid w:val="006B7E9F"/>
    <w:rsid w:val="006C02E2"/>
    <w:rsid w:val="006C41EC"/>
    <w:rsid w:val="006D21F4"/>
    <w:rsid w:val="006D23B5"/>
    <w:rsid w:val="006D413E"/>
    <w:rsid w:val="006E19F0"/>
    <w:rsid w:val="006E26E4"/>
    <w:rsid w:val="006E2A5C"/>
    <w:rsid w:val="006E5489"/>
    <w:rsid w:val="006E5792"/>
    <w:rsid w:val="006F1831"/>
    <w:rsid w:val="0070309D"/>
    <w:rsid w:val="00703B9E"/>
    <w:rsid w:val="00713113"/>
    <w:rsid w:val="00713342"/>
    <w:rsid w:val="0071352E"/>
    <w:rsid w:val="00715117"/>
    <w:rsid w:val="007161C5"/>
    <w:rsid w:val="00716B64"/>
    <w:rsid w:val="00721D83"/>
    <w:rsid w:val="007236F2"/>
    <w:rsid w:val="007238AF"/>
    <w:rsid w:val="007251B6"/>
    <w:rsid w:val="0072533E"/>
    <w:rsid w:val="00725530"/>
    <w:rsid w:val="007300FF"/>
    <w:rsid w:val="0073062C"/>
    <w:rsid w:val="00730C10"/>
    <w:rsid w:val="0073588A"/>
    <w:rsid w:val="00740E9F"/>
    <w:rsid w:val="00742A5D"/>
    <w:rsid w:val="007509BD"/>
    <w:rsid w:val="007628FD"/>
    <w:rsid w:val="00763282"/>
    <w:rsid w:val="00765BCC"/>
    <w:rsid w:val="00767090"/>
    <w:rsid w:val="00776B1A"/>
    <w:rsid w:val="007812FA"/>
    <w:rsid w:val="007830AE"/>
    <w:rsid w:val="00785509"/>
    <w:rsid w:val="007865B1"/>
    <w:rsid w:val="007938E6"/>
    <w:rsid w:val="00796D93"/>
    <w:rsid w:val="00797082"/>
    <w:rsid w:val="007A08BA"/>
    <w:rsid w:val="007A42A5"/>
    <w:rsid w:val="007A50F2"/>
    <w:rsid w:val="007B3997"/>
    <w:rsid w:val="007B5F99"/>
    <w:rsid w:val="007B6676"/>
    <w:rsid w:val="007B7DB7"/>
    <w:rsid w:val="007C0C16"/>
    <w:rsid w:val="007C30A8"/>
    <w:rsid w:val="007C46FB"/>
    <w:rsid w:val="007C6A98"/>
    <w:rsid w:val="007D0DDE"/>
    <w:rsid w:val="007D5FA1"/>
    <w:rsid w:val="007D69A3"/>
    <w:rsid w:val="007F0569"/>
    <w:rsid w:val="007F0A86"/>
    <w:rsid w:val="007F0D6A"/>
    <w:rsid w:val="007F4161"/>
    <w:rsid w:val="007F5220"/>
    <w:rsid w:val="007F6B6F"/>
    <w:rsid w:val="00800BB7"/>
    <w:rsid w:val="00801555"/>
    <w:rsid w:val="00801C20"/>
    <w:rsid w:val="008025B9"/>
    <w:rsid w:val="008025D3"/>
    <w:rsid w:val="008042FA"/>
    <w:rsid w:val="0080599C"/>
    <w:rsid w:val="00805A04"/>
    <w:rsid w:val="00805D0C"/>
    <w:rsid w:val="00807983"/>
    <w:rsid w:val="008104E4"/>
    <w:rsid w:val="008147C8"/>
    <w:rsid w:val="0081672A"/>
    <w:rsid w:val="00817B26"/>
    <w:rsid w:val="00822907"/>
    <w:rsid w:val="00823F3D"/>
    <w:rsid w:val="00824082"/>
    <w:rsid w:val="008261B2"/>
    <w:rsid w:val="00826591"/>
    <w:rsid w:val="00830DE3"/>
    <w:rsid w:val="0083519E"/>
    <w:rsid w:val="00841F26"/>
    <w:rsid w:val="00846B64"/>
    <w:rsid w:val="008477B5"/>
    <w:rsid w:val="00847E46"/>
    <w:rsid w:val="00851ECA"/>
    <w:rsid w:val="00852A2F"/>
    <w:rsid w:val="008543F7"/>
    <w:rsid w:val="0085469C"/>
    <w:rsid w:val="00857383"/>
    <w:rsid w:val="00857695"/>
    <w:rsid w:val="00860419"/>
    <w:rsid w:val="00864B7C"/>
    <w:rsid w:val="00865943"/>
    <w:rsid w:val="00867B1B"/>
    <w:rsid w:val="00867DCF"/>
    <w:rsid w:val="008734D7"/>
    <w:rsid w:val="0088331A"/>
    <w:rsid w:val="0088646C"/>
    <w:rsid w:val="008868C0"/>
    <w:rsid w:val="00887706"/>
    <w:rsid w:val="00891ABF"/>
    <w:rsid w:val="00893302"/>
    <w:rsid w:val="00894CAA"/>
    <w:rsid w:val="008A1CC9"/>
    <w:rsid w:val="008A1F61"/>
    <w:rsid w:val="008A258D"/>
    <w:rsid w:val="008A4919"/>
    <w:rsid w:val="008A70C5"/>
    <w:rsid w:val="008A7A88"/>
    <w:rsid w:val="008B1BC6"/>
    <w:rsid w:val="008B6269"/>
    <w:rsid w:val="008C0A0D"/>
    <w:rsid w:val="008C28A9"/>
    <w:rsid w:val="008C602E"/>
    <w:rsid w:val="008C624C"/>
    <w:rsid w:val="008D52D7"/>
    <w:rsid w:val="008D6604"/>
    <w:rsid w:val="008E20B6"/>
    <w:rsid w:val="008E260F"/>
    <w:rsid w:val="008E2926"/>
    <w:rsid w:val="008E6456"/>
    <w:rsid w:val="008F210A"/>
    <w:rsid w:val="008F48F3"/>
    <w:rsid w:val="008F51C5"/>
    <w:rsid w:val="008F6E0D"/>
    <w:rsid w:val="00901C1F"/>
    <w:rsid w:val="009027DB"/>
    <w:rsid w:val="00902A51"/>
    <w:rsid w:val="0090735E"/>
    <w:rsid w:val="00910F63"/>
    <w:rsid w:val="00911228"/>
    <w:rsid w:val="00913422"/>
    <w:rsid w:val="009155B7"/>
    <w:rsid w:val="009155CC"/>
    <w:rsid w:val="0091593E"/>
    <w:rsid w:val="00916585"/>
    <w:rsid w:val="009170C4"/>
    <w:rsid w:val="009217A3"/>
    <w:rsid w:val="00922E72"/>
    <w:rsid w:val="00924C0C"/>
    <w:rsid w:val="00926FA0"/>
    <w:rsid w:val="00930243"/>
    <w:rsid w:val="0093368E"/>
    <w:rsid w:val="009350DD"/>
    <w:rsid w:val="00940401"/>
    <w:rsid w:val="009408D8"/>
    <w:rsid w:val="00940A6B"/>
    <w:rsid w:val="009420F7"/>
    <w:rsid w:val="009424FC"/>
    <w:rsid w:val="00942649"/>
    <w:rsid w:val="00944044"/>
    <w:rsid w:val="0094491D"/>
    <w:rsid w:val="009453CB"/>
    <w:rsid w:val="00946940"/>
    <w:rsid w:val="00946F39"/>
    <w:rsid w:val="00951AA0"/>
    <w:rsid w:val="00952172"/>
    <w:rsid w:val="00952B68"/>
    <w:rsid w:val="00963B1D"/>
    <w:rsid w:val="0097004E"/>
    <w:rsid w:val="00970E4D"/>
    <w:rsid w:val="009731D3"/>
    <w:rsid w:val="00974E66"/>
    <w:rsid w:val="00974EF0"/>
    <w:rsid w:val="009765ED"/>
    <w:rsid w:val="00977746"/>
    <w:rsid w:val="00977FA5"/>
    <w:rsid w:val="009805A4"/>
    <w:rsid w:val="00982936"/>
    <w:rsid w:val="00982B81"/>
    <w:rsid w:val="009836D7"/>
    <w:rsid w:val="00985CC6"/>
    <w:rsid w:val="00986F23"/>
    <w:rsid w:val="00990032"/>
    <w:rsid w:val="00992BD7"/>
    <w:rsid w:val="00994027"/>
    <w:rsid w:val="00996663"/>
    <w:rsid w:val="009977B4"/>
    <w:rsid w:val="00997D8A"/>
    <w:rsid w:val="00997E42"/>
    <w:rsid w:val="009A0AE0"/>
    <w:rsid w:val="009A38F0"/>
    <w:rsid w:val="009A535C"/>
    <w:rsid w:val="009B1103"/>
    <w:rsid w:val="009B18D5"/>
    <w:rsid w:val="009B2578"/>
    <w:rsid w:val="009B2973"/>
    <w:rsid w:val="009B2CC9"/>
    <w:rsid w:val="009B7EAB"/>
    <w:rsid w:val="009C1636"/>
    <w:rsid w:val="009C1FED"/>
    <w:rsid w:val="009C2BA0"/>
    <w:rsid w:val="009C4F00"/>
    <w:rsid w:val="009C5736"/>
    <w:rsid w:val="009C6CC4"/>
    <w:rsid w:val="009C7375"/>
    <w:rsid w:val="009D1FA3"/>
    <w:rsid w:val="009D5A61"/>
    <w:rsid w:val="009D71CB"/>
    <w:rsid w:val="009E0176"/>
    <w:rsid w:val="009E50E5"/>
    <w:rsid w:val="009E5215"/>
    <w:rsid w:val="009E54E6"/>
    <w:rsid w:val="009E6A6D"/>
    <w:rsid w:val="009F0ED9"/>
    <w:rsid w:val="009F0FCB"/>
    <w:rsid w:val="009F1B78"/>
    <w:rsid w:val="009F2979"/>
    <w:rsid w:val="009F5303"/>
    <w:rsid w:val="009F6498"/>
    <w:rsid w:val="00A022B9"/>
    <w:rsid w:val="00A13356"/>
    <w:rsid w:val="00A158E3"/>
    <w:rsid w:val="00A15ADD"/>
    <w:rsid w:val="00A2355F"/>
    <w:rsid w:val="00A25813"/>
    <w:rsid w:val="00A25A33"/>
    <w:rsid w:val="00A264C6"/>
    <w:rsid w:val="00A33CE0"/>
    <w:rsid w:val="00A343AE"/>
    <w:rsid w:val="00A35C7A"/>
    <w:rsid w:val="00A3603D"/>
    <w:rsid w:val="00A37691"/>
    <w:rsid w:val="00A5194C"/>
    <w:rsid w:val="00A54AF5"/>
    <w:rsid w:val="00A54C73"/>
    <w:rsid w:val="00A63D4F"/>
    <w:rsid w:val="00A721EF"/>
    <w:rsid w:val="00A739B8"/>
    <w:rsid w:val="00A7417E"/>
    <w:rsid w:val="00A809ED"/>
    <w:rsid w:val="00A83AA0"/>
    <w:rsid w:val="00A84D5D"/>
    <w:rsid w:val="00A87B2D"/>
    <w:rsid w:val="00A91701"/>
    <w:rsid w:val="00A924EB"/>
    <w:rsid w:val="00A93014"/>
    <w:rsid w:val="00A93088"/>
    <w:rsid w:val="00A93AA8"/>
    <w:rsid w:val="00AB000C"/>
    <w:rsid w:val="00AB1E21"/>
    <w:rsid w:val="00AB2C78"/>
    <w:rsid w:val="00AB396C"/>
    <w:rsid w:val="00AB43C6"/>
    <w:rsid w:val="00AB458E"/>
    <w:rsid w:val="00AC3B08"/>
    <w:rsid w:val="00AC539B"/>
    <w:rsid w:val="00AD090D"/>
    <w:rsid w:val="00AD1442"/>
    <w:rsid w:val="00AD53D8"/>
    <w:rsid w:val="00AD79CA"/>
    <w:rsid w:val="00AE3517"/>
    <w:rsid w:val="00AE4AAD"/>
    <w:rsid w:val="00AE57BB"/>
    <w:rsid w:val="00AF0285"/>
    <w:rsid w:val="00AF3D41"/>
    <w:rsid w:val="00AF5EC9"/>
    <w:rsid w:val="00AF7D87"/>
    <w:rsid w:val="00B068D1"/>
    <w:rsid w:val="00B0701D"/>
    <w:rsid w:val="00B124E5"/>
    <w:rsid w:val="00B2154F"/>
    <w:rsid w:val="00B31AFB"/>
    <w:rsid w:val="00B35FC7"/>
    <w:rsid w:val="00B369CF"/>
    <w:rsid w:val="00B415F9"/>
    <w:rsid w:val="00B43AA7"/>
    <w:rsid w:val="00B45A7C"/>
    <w:rsid w:val="00B46A3B"/>
    <w:rsid w:val="00B477EC"/>
    <w:rsid w:val="00B52675"/>
    <w:rsid w:val="00B57B32"/>
    <w:rsid w:val="00B60820"/>
    <w:rsid w:val="00B6328B"/>
    <w:rsid w:val="00B63BF1"/>
    <w:rsid w:val="00B65AA3"/>
    <w:rsid w:val="00B66CEC"/>
    <w:rsid w:val="00B733C4"/>
    <w:rsid w:val="00B818B1"/>
    <w:rsid w:val="00B84A5B"/>
    <w:rsid w:val="00B85A67"/>
    <w:rsid w:val="00B85E4E"/>
    <w:rsid w:val="00B87C0F"/>
    <w:rsid w:val="00B90CC2"/>
    <w:rsid w:val="00B94514"/>
    <w:rsid w:val="00B94ACB"/>
    <w:rsid w:val="00B9691A"/>
    <w:rsid w:val="00B97059"/>
    <w:rsid w:val="00BA255F"/>
    <w:rsid w:val="00BA53C2"/>
    <w:rsid w:val="00BA5ADD"/>
    <w:rsid w:val="00BA69EF"/>
    <w:rsid w:val="00BA6F28"/>
    <w:rsid w:val="00BB06EF"/>
    <w:rsid w:val="00BB0894"/>
    <w:rsid w:val="00BB20FF"/>
    <w:rsid w:val="00BB2713"/>
    <w:rsid w:val="00BB277C"/>
    <w:rsid w:val="00BB45BA"/>
    <w:rsid w:val="00BB5986"/>
    <w:rsid w:val="00BB5DCA"/>
    <w:rsid w:val="00BC08AD"/>
    <w:rsid w:val="00BC1958"/>
    <w:rsid w:val="00BC31EC"/>
    <w:rsid w:val="00BC3CBE"/>
    <w:rsid w:val="00BC477E"/>
    <w:rsid w:val="00BD031B"/>
    <w:rsid w:val="00BE18BB"/>
    <w:rsid w:val="00BE457D"/>
    <w:rsid w:val="00BE57A8"/>
    <w:rsid w:val="00BF099F"/>
    <w:rsid w:val="00BF6F88"/>
    <w:rsid w:val="00C02C72"/>
    <w:rsid w:val="00C05A29"/>
    <w:rsid w:val="00C060DB"/>
    <w:rsid w:val="00C06525"/>
    <w:rsid w:val="00C06D5B"/>
    <w:rsid w:val="00C0703A"/>
    <w:rsid w:val="00C1372E"/>
    <w:rsid w:val="00C14B94"/>
    <w:rsid w:val="00C20FD8"/>
    <w:rsid w:val="00C21751"/>
    <w:rsid w:val="00C243C0"/>
    <w:rsid w:val="00C24457"/>
    <w:rsid w:val="00C272C4"/>
    <w:rsid w:val="00C27B9D"/>
    <w:rsid w:val="00C31290"/>
    <w:rsid w:val="00C340E7"/>
    <w:rsid w:val="00C35732"/>
    <w:rsid w:val="00C36635"/>
    <w:rsid w:val="00C374CE"/>
    <w:rsid w:val="00C37BDF"/>
    <w:rsid w:val="00C418B8"/>
    <w:rsid w:val="00C43015"/>
    <w:rsid w:val="00C44756"/>
    <w:rsid w:val="00C4652A"/>
    <w:rsid w:val="00C46598"/>
    <w:rsid w:val="00C479D7"/>
    <w:rsid w:val="00C506F4"/>
    <w:rsid w:val="00C52D52"/>
    <w:rsid w:val="00C6020A"/>
    <w:rsid w:val="00C7131A"/>
    <w:rsid w:val="00C71535"/>
    <w:rsid w:val="00C741A0"/>
    <w:rsid w:val="00C74772"/>
    <w:rsid w:val="00C751AA"/>
    <w:rsid w:val="00C763C2"/>
    <w:rsid w:val="00C77DBA"/>
    <w:rsid w:val="00C812D7"/>
    <w:rsid w:val="00C81AED"/>
    <w:rsid w:val="00C83445"/>
    <w:rsid w:val="00C83994"/>
    <w:rsid w:val="00C870BD"/>
    <w:rsid w:val="00C90248"/>
    <w:rsid w:val="00C93128"/>
    <w:rsid w:val="00C948EA"/>
    <w:rsid w:val="00C96727"/>
    <w:rsid w:val="00CA1795"/>
    <w:rsid w:val="00CA2A46"/>
    <w:rsid w:val="00CA555E"/>
    <w:rsid w:val="00CA6111"/>
    <w:rsid w:val="00CA78E2"/>
    <w:rsid w:val="00CB100D"/>
    <w:rsid w:val="00CB4960"/>
    <w:rsid w:val="00CB77C8"/>
    <w:rsid w:val="00CB795B"/>
    <w:rsid w:val="00CC0526"/>
    <w:rsid w:val="00CC0FF3"/>
    <w:rsid w:val="00CC18C3"/>
    <w:rsid w:val="00CC272B"/>
    <w:rsid w:val="00CC3E03"/>
    <w:rsid w:val="00CC4A7E"/>
    <w:rsid w:val="00CC5565"/>
    <w:rsid w:val="00CD080D"/>
    <w:rsid w:val="00CD1175"/>
    <w:rsid w:val="00CD2153"/>
    <w:rsid w:val="00CD6072"/>
    <w:rsid w:val="00CD630E"/>
    <w:rsid w:val="00CD7352"/>
    <w:rsid w:val="00CE185C"/>
    <w:rsid w:val="00CE1FF0"/>
    <w:rsid w:val="00CE3DBA"/>
    <w:rsid w:val="00CE4801"/>
    <w:rsid w:val="00CE501C"/>
    <w:rsid w:val="00CE7209"/>
    <w:rsid w:val="00CF050A"/>
    <w:rsid w:val="00CF1407"/>
    <w:rsid w:val="00CF3A9B"/>
    <w:rsid w:val="00CF6492"/>
    <w:rsid w:val="00D015D0"/>
    <w:rsid w:val="00D0560A"/>
    <w:rsid w:val="00D111C0"/>
    <w:rsid w:val="00D124FA"/>
    <w:rsid w:val="00D14810"/>
    <w:rsid w:val="00D16081"/>
    <w:rsid w:val="00D16A54"/>
    <w:rsid w:val="00D30048"/>
    <w:rsid w:val="00D306BF"/>
    <w:rsid w:val="00D324B2"/>
    <w:rsid w:val="00D33557"/>
    <w:rsid w:val="00D337D5"/>
    <w:rsid w:val="00D400B7"/>
    <w:rsid w:val="00D411F3"/>
    <w:rsid w:val="00D4436C"/>
    <w:rsid w:val="00D4703C"/>
    <w:rsid w:val="00D53594"/>
    <w:rsid w:val="00D54D01"/>
    <w:rsid w:val="00D5600E"/>
    <w:rsid w:val="00D5671D"/>
    <w:rsid w:val="00D60DD7"/>
    <w:rsid w:val="00D661D1"/>
    <w:rsid w:val="00D67D4F"/>
    <w:rsid w:val="00D72A6C"/>
    <w:rsid w:val="00D75F61"/>
    <w:rsid w:val="00D7680C"/>
    <w:rsid w:val="00D812D6"/>
    <w:rsid w:val="00D81FF3"/>
    <w:rsid w:val="00D83D39"/>
    <w:rsid w:val="00D85709"/>
    <w:rsid w:val="00D85D38"/>
    <w:rsid w:val="00D87350"/>
    <w:rsid w:val="00D879EC"/>
    <w:rsid w:val="00D9246C"/>
    <w:rsid w:val="00D961A3"/>
    <w:rsid w:val="00DA314A"/>
    <w:rsid w:val="00DA5736"/>
    <w:rsid w:val="00DA7682"/>
    <w:rsid w:val="00DA7A38"/>
    <w:rsid w:val="00DB0C14"/>
    <w:rsid w:val="00DB0D3B"/>
    <w:rsid w:val="00DB74C1"/>
    <w:rsid w:val="00DC19BA"/>
    <w:rsid w:val="00DC56B5"/>
    <w:rsid w:val="00DD54D4"/>
    <w:rsid w:val="00DD570C"/>
    <w:rsid w:val="00DE21D7"/>
    <w:rsid w:val="00DE388A"/>
    <w:rsid w:val="00DE5F82"/>
    <w:rsid w:val="00DE681B"/>
    <w:rsid w:val="00DE682B"/>
    <w:rsid w:val="00DE74EB"/>
    <w:rsid w:val="00DF069F"/>
    <w:rsid w:val="00DF7BBB"/>
    <w:rsid w:val="00E04799"/>
    <w:rsid w:val="00E05652"/>
    <w:rsid w:val="00E05B80"/>
    <w:rsid w:val="00E07DDE"/>
    <w:rsid w:val="00E112D1"/>
    <w:rsid w:val="00E13F36"/>
    <w:rsid w:val="00E16756"/>
    <w:rsid w:val="00E16E59"/>
    <w:rsid w:val="00E2180F"/>
    <w:rsid w:val="00E24661"/>
    <w:rsid w:val="00E259E3"/>
    <w:rsid w:val="00E308FC"/>
    <w:rsid w:val="00E34D89"/>
    <w:rsid w:val="00E40796"/>
    <w:rsid w:val="00E41A87"/>
    <w:rsid w:val="00E45C63"/>
    <w:rsid w:val="00E51B6D"/>
    <w:rsid w:val="00E524D7"/>
    <w:rsid w:val="00E554F6"/>
    <w:rsid w:val="00E611DE"/>
    <w:rsid w:val="00E64C5F"/>
    <w:rsid w:val="00E7571E"/>
    <w:rsid w:val="00E84388"/>
    <w:rsid w:val="00E85EB6"/>
    <w:rsid w:val="00E87A09"/>
    <w:rsid w:val="00E90A1A"/>
    <w:rsid w:val="00E91341"/>
    <w:rsid w:val="00E91E7F"/>
    <w:rsid w:val="00E93382"/>
    <w:rsid w:val="00EA0F0F"/>
    <w:rsid w:val="00EA1B63"/>
    <w:rsid w:val="00EA36D6"/>
    <w:rsid w:val="00EA539C"/>
    <w:rsid w:val="00EA5F11"/>
    <w:rsid w:val="00EA625A"/>
    <w:rsid w:val="00EA65E7"/>
    <w:rsid w:val="00EB2C61"/>
    <w:rsid w:val="00EB49DE"/>
    <w:rsid w:val="00EB64B4"/>
    <w:rsid w:val="00EB7265"/>
    <w:rsid w:val="00EC16E5"/>
    <w:rsid w:val="00EC3C67"/>
    <w:rsid w:val="00EC3EC7"/>
    <w:rsid w:val="00EC4D3A"/>
    <w:rsid w:val="00EC6A52"/>
    <w:rsid w:val="00EC6DF0"/>
    <w:rsid w:val="00ED01EA"/>
    <w:rsid w:val="00ED3D80"/>
    <w:rsid w:val="00ED46AF"/>
    <w:rsid w:val="00ED47D4"/>
    <w:rsid w:val="00ED7ABE"/>
    <w:rsid w:val="00EE0400"/>
    <w:rsid w:val="00EE041D"/>
    <w:rsid w:val="00EE0EB2"/>
    <w:rsid w:val="00EE49D8"/>
    <w:rsid w:val="00EE4AE7"/>
    <w:rsid w:val="00EE4B92"/>
    <w:rsid w:val="00EF2A59"/>
    <w:rsid w:val="00EF358C"/>
    <w:rsid w:val="00EF4092"/>
    <w:rsid w:val="00EF4355"/>
    <w:rsid w:val="00EF56EE"/>
    <w:rsid w:val="00EF75CB"/>
    <w:rsid w:val="00F04D1D"/>
    <w:rsid w:val="00F1147E"/>
    <w:rsid w:val="00F11983"/>
    <w:rsid w:val="00F1500C"/>
    <w:rsid w:val="00F1691E"/>
    <w:rsid w:val="00F171B6"/>
    <w:rsid w:val="00F216E2"/>
    <w:rsid w:val="00F25162"/>
    <w:rsid w:val="00F25DD0"/>
    <w:rsid w:val="00F26841"/>
    <w:rsid w:val="00F27539"/>
    <w:rsid w:val="00F27732"/>
    <w:rsid w:val="00F32A08"/>
    <w:rsid w:val="00F3326A"/>
    <w:rsid w:val="00F3457D"/>
    <w:rsid w:val="00F376D3"/>
    <w:rsid w:val="00F44A71"/>
    <w:rsid w:val="00F46125"/>
    <w:rsid w:val="00F50EBD"/>
    <w:rsid w:val="00F50EC2"/>
    <w:rsid w:val="00F54D64"/>
    <w:rsid w:val="00F6285E"/>
    <w:rsid w:val="00F62F13"/>
    <w:rsid w:val="00F669B5"/>
    <w:rsid w:val="00F70341"/>
    <w:rsid w:val="00F70F70"/>
    <w:rsid w:val="00F71A28"/>
    <w:rsid w:val="00F729DC"/>
    <w:rsid w:val="00F8081C"/>
    <w:rsid w:val="00F8445F"/>
    <w:rsid w:val="00F874DC"/>
    <w:rsid w:val="00F87C1B"/>
    <w:rsid w:val="00F92981"/>
    <w:rsid w:val="00FA203D"/>
    <w:rsid w:val="00FA314D"/>
    <w:rsid w:val="00FA7855"/>
    <w:rsid w:val="00FB0738"/>
    <w:rsid w:val="00FB169A"/>
    <w:rsid w:val="00FB643C"/>
    <w:rsid w:val="00FB7624"/>
    <w:rsid w:val="00FC0537"/>
    <w:rsid w:val="00FC18D1"/>
    <w:rsid w:val="00FC7091"/>
    <w:rsid w:val="00FD2A7A"/>
    <w:rsid w:val="00FD39AF"/>
    <w:rsid w:val="00FD3F02"/>
    <w:rsid w:val="00FD5F4A"/>
    <w:rsid w:val="00FD60EA"/>
    <w:rsid w:val="00FE2AE7"/>
    <w:rsid w:val="00FE2B4F"/>
    <w:rsid w:val="00FE2EC0"/>
    <w:rsid w:val="00FE3245"/>
    <w:rsid w:val="00FE707B"/>
    <w:rsid w:val="00FE78BF"/>
    <w:rsid w:val="00FE7D3D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855</Words>
  <Characters>4876</Characters>
  <Application>Microsoft Office Word</Application>
  <DocSecurity>0</DocSecurity>
  <Lines>40</Lines>
  <Paragraphs>11</Paragraphs>
  <ScaleCrop>false</ScaleCrop>
  <Company>Krokoz™</Company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3</cp:revision>
  <dcterms:created xsi:type="dcterms:W3CDTF">2023-12-22T09:03:00Z</dcterms:created>
  <dcterms:modified xsi:type="dcterms:W3CDTF">2023-12-22T09:06:00Z</dcterms:modified>
</cp:coreProperties>
</file>